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80" w:rsidRPr="00BB30BE" w:rsidRDefault="00B63E80" w:rsidP="00BE789C">
      <w:pPr>
        <w:spacing w:after="0" w:line="240" w:lineRule="auto"/>
        <w:ind w:right="184" w:firstLine="567"/>
        <w:jc w:val="right"/>
        <w:rPr>
          <w:rFonts w:ascii="Times New Roman" w:hAnsi="Times New Roman"/>
          <w:sz w:val="28"/>
          <w:szCs w:val="28"/>
        </w:rPr>
      </w:pPr>
    </w:p>
    <w:p w:rsidR="00656F7F" w:rsidRPr="00341A9E" w:rsidRDefault="001C0AC6" w:rsidP="0004787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41A9E">
        <w:rPr>
          <w:rFonts w:ascii="Times New Roman" w:hAnsi="Times New Roman"/>
          <w:b/>
          <w:sz w:val="28"/>
          <w:szCs w:val="28"/>
        </w:rPr>
        <w:t>Программа</w:t>
      </w:r>
      <w:r w:rsidR="005473D6" w:rsidRPr="00341A9E">
        <w:rPr>
          <w:rFonts w:ascii="Times New Roman" w:hAnsi="Times New Roman"/>
          <w:b/>
          <w:sz w:val="28"/>
          <w:szCs w:val="28"/>
        </w:rPr>
        <w:t xml:space="preserve"> </w:t>
      </w:r>
      <w:r w:rsidR="0057239E" w:rsidRPr="00341A9E">
        <w:rPr>
          <w:rFonts w:ascii="Times New Roman" w:hAnsi="Times New Roman"/>
          <w:b/>
          <w:sz w:val="28"/>
          <w:szCs w:val="28"/>
        </w:rPr>
        <w:t xml:space="preserve"> городских </w:t>
      </w:r>
      <w:r w:rsidR="00CA2289" w:rsidRPr="00341A9E">
        <w:rPr>
          <w:rFonts w:ascii="Times New Roman" w:hAnsi="Times New Roman"/>
          <w:b/>
          <w:sz w:val="28"/>
          <w:szCs w:val="28"/>
        </w:rPr>
        <w:t>мероприятий</w:t>
      </w:r>
      <w:r w:rsidR="00187A86" w:rsidRPr="00341A9E">
        <w:rPr>
          <w:rFonts w:ascii="Times New Roman" w:hAnsi="Times New Roman"/>
          <w:b/>
          <w:sz w:val="28"/>
          <w:szCs w:val="28"/>
        </w:rPr>
        <w:t xml:space="preserve">, посвященных  Дню города </w:t>
      </w:r>
      <w:r w:rsidR="00501CB8" w:rsidRPr="00341A9E">
        <w:rPr>
          <w:rFonts w:ascii="Times New Roman" w:hAnsi="Times New Roman"/>
          <w:b/>
          <w:sz w:val="28"/>
          <w:szCs w:val="28"/>
        </w:rPr>
        <w:t xml:space="preserve"> </w:t>
      </w:r>
      <w:r w:rsidR="007570D4" w:rsidRPr="00341A9E">
        <w:rPr>
          <w:rFonts w:ascii="Times New Roman" w:hAnsi="Times New Roman"/>
          <w:b/>
          <w:sz w:val="28"/>
          <w:szCs w:val="28"/>
        </w:rPr>
        <w:t>«Ачинску – 333»</w:t>
      </w:r>
    </w:p>
    <w:p w:rsidR="006B139B" w:rsidRDefault="00193453" w:rsidP="0004787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41A9E">
        <w:rPr>
          <w:rFonts w:ascii="Times New Roman" w:hAnsi="Times New Roman"/>
          <w:b/>
          <w:sz w:val="28"/>
          <w:szCs w:val="28"/>
        </w:rPr>
        <w:t>17</w:t>
      </w:r>
      <w:r w:rsidR="003C6338" w:rsidRPr="00341A9E">
        <w:rPr>
          <w:rFonts w:ascii="Times New Roman" w:hAnsi="Times New Roman"/>
          <w:b/>
          <w:sz w:val="28"/>
          <w:szCs w:val="28"/>
        </w:rPr>
        <w:t xml:space="preserve"> – 19 </w:t>
      </w:r>
      <w:r w:rsidR="00BE789C" w:rsidRPr="00341A9E">
        <w:rPr>
          <w:rFonts w:ascii="Times New Roman" w:hAnsi="Times New Roman"/>
          <w:b/>
          <w:sz w:val="28"/>
          <w:szCs w:val="28"/>
        </w:rPr>
        <w:t xml:space="preserve"> июня 201</w:t>
      </w:r>
      <w:r w:rsidRPr="00341A9E">
        <w:rPr>
          <w:rFonts w:ascii="Times New Roman" w:hAnsi="Times New Roman"/>
          <w:b/>
          <w:sz w:val="28"/>
          <w:szCs w:val="28"/>
        </w:rPr>
        <w:t>6</w:t>
      </w:r>
      <w:r w:rsidR="00BE789C" w:rsidRPr="00341A9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F69BD" w:rsidRPr="00341A9E" w:rsidRDefault="00FF69BD" w:rsidP="0004787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2310"/>
        <w:gridCol w:w="8800"/>
        <w:gridCol w:w="1650"/>
        <w:gridCol w:w="15"/>
      </w:tblGrid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</w:tcPr>
          <w:p w:rsidR="001F1103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1103" w:rsidRPr="006348F8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8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34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48F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348F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10" w:type="dxa"/>
          </w:tcPr>
          <w:p w:rsidR="001F1103" w:rsidRPr="00BB30BE" w:rsidRDefault="001F1103" w:rsidP="003C6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8800" w:type="dxa"/>
          </w:tcPr>
          <w:p w:rsidR="001F1103" w:rsidRPr="00BB30BE" w:rsidRDefault="001F1103" w:rsidP="003C6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площадки и </w:t>
            </w:r>
            <w:r w:rsidRPr="00BB30BE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50" w:type="dxa"/>
          </w:tcPr>
          <w:p w:rsidR="001F1103" w:rsidRPr="00BB30BE" w:rsidRDefault="001F1103" w:rsidP="003C63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и время </w:t>
            </w:r>
            <w:r w:rsidRPr="00BB30BE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</w:tr>
      <w:tr w:rsidR="003C6338" w:rsidRPr="00BB30BE" w:rsidTr="001F1103">
        <w:trPr>
          <w:trHeight w:val="194"/>
        </w:trPr>
        <w:tc>
          <w:tcPr>
            <w:tcW w:w="658" w:type="dxa"/>
          </w:tcPr>
          <w:p w:rsidR="003C6338" w:rsidRPr="00BB30BE" w:rsidRDefault="003C6338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75" w:type="dxa"/>
            <w:gridSpan w:val="4"/>
          </w:tcPr>
          <w:p w:rsidR="003C6338" w:rsidRPr="004120EF" w:rsidRDefault="003C6338" w:rsidP="0004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20EF">
              <w:rPr>
                <w:rFonts w:ascii="Times New Roman" w:hAnsi="Times New Roman"/>
                <w:b/>
                <w:sz w:val="28"/>
                <w:szCs w:val="28"/>
              </w:rPr>
              <w:t>17 июня 2016 года (пятница)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  <w:vMerge w:val="restart"/>
          </w:tcPr>
          <w:p w:rsidR="001F1103" w:rsidRPr="003C6338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33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10" w:type="dxa"/>
            <w:vMerge w:val="restart"/>
          </w:tcPr>
          <w:p w:rsidR="001F1103" w:rsidRDefault="001F1103" w:rsidP="003C63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Сквер </w:t>
            </w:r>
          </w:p>
          <w:p w:rsidR="001F1103" w:rsidRDefault="001F1103" w:rsidP="003C63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Богаткова</w:t>
            </w:r>
            <w:proofErr w:type="spellEnd"/>
          </w:p>
        </w:tc>
        <w:tc>
          <w:tcPr>
            <w:tcW w:w="8800" w:type="dxa"/>
          </w:tcPr>
          <w:p w:rsidR="001F1103" w:rsidRPr="00BB30BE" w:rsidRDefault="001F1103" w:rsidP="00E468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проект «Ачинский Арбат»: выставка – продажа работ мастеров ДПИ и художников Западных территорий Красноярского края, мастер – классы, викторины,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фотозоны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интерактивные и детские площадки, концертные площадки</w:t>
            </w:r>
          </w:p>
        </w:tc>
        <w:tc>
          <w:tcPr>
            <w:tcW w:w="1650" w:type="dxa"/>
            <w:vMerge w:val="restart"/>
          </w:tcPr>
          <w:p w:rsidR="001F1103" w:rsidRDefault="001F1103" w:rsidP="003C633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17.06.2016</w:t>
            </w:r>
          </w:p>
          <w:p w:rsidR="001F1103" w:rsidRPr="00BB30BE" w:rsidRDefault="001F1103" w:rsidP="003C633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– 21.00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  <w:vMerge/>
          </w:tcPr>
          <w:p w:rsidR="001F1103" w:rsidRPr="00BB30BE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1F1103" w:rsidRDefault="001F1103" w:rsidP="003C63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0" w:type="dxa"/>
          </w:tcPr>
          <w:p w:rsidR="001F1103" w:rsidRDefault="001F1103" w:rsidP="00E468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Поэтическая площадка,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панорама «От истории семьи к истории города», презентация нового библиотечного проекта «Узелки памяти»</w:t>
            </w:r>
          </w:p>
        </w:tc>
        <w:tc>
          <w:tcPr>
            <w:tcW w:w="1650" w:type="dxa"/>
            <w:vMerge/>
          </w:tcPr>
          <w:p w:rsidR="001F1103" w:rsidRDefault="001F1103" w:rsidP="003C63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  <w:vMerge/>
          </w:tcPr>
          <w:p w:rsidR="001F1103" w:rsidRPr="00BB30BE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1F1103" w:rsidRDefault="001F1103" w:rsidP="00047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0" w:type="dxa"/>
          </w:tcPr>
          <w:p w:rsidR="001F1103" w:rsidRPr="00BB30BE" w:rsidRDefault="001F1103" w:rsidP="00E468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национальных культур (национальные подворья)</w:t>
            </w:r>
          </w:p>
        </w:tc>
        <w:tc>
          <w:tcPr>
            <w:tcW w:w="1650" w:type="dxa"/>
            <w:vMerge/>
          </w:tcPr>
          <w:p w:rsidR="001F1103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  <w:vMerge/>
          </w:tcPr>
          <w:p w:rsidR="001F1103" w:rsidRPr="00BB30BE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1F1103" w:rsidRDefault="001F1103" w:rsidP="00047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0" w:type="dxa"/>
          </w:tcPr>
          <w:p w:rsidR="001F1103" w:rsidRPr="00BB30BE" w:rsidRDefault="001F1103" w:rsidP="00E468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 площадка 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парад»,Мега 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твистер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мастер – класс по современным танцевальным направлениям</w:t>
            </w:r>
          </w:p>
        </w:tc>
        <w:tc>
          <w:tcPr>
            <w:tcW w:w="1650" w:type="dxa"/>
            <w:vMerge/>
          </w:tcPr>
          <w:p w:rsidR="001F1103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</w:tcPr>
          <w:p w:rsidR="001F1103" w:rsidRPr="005E731F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31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2310" w:type="dxa"/>
          </w:tcPr>
          <w:p w:rsidR="001F1103" w:rsidRDefault="001F1103" w:rsidP="005E7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Победы</w:t>
            </w:r>
          </w:p>
        </w:tc>
        <w:tc>
          <w:tcPr>
            <w:tcW w:w="8800" w:type="dxa"/>
          </w:tcPr>
          <w:p w:rsidR="001F1103" w:rsidRDefault="001F1103" w:rsidP="005E73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парка аттракционов</w:t>
            </w:r>
          </w:p>
        </w:tc>
        <w:tc>
          <w:tcPr>
            <w:tcW w:w="1650" w:type="dxa"/>
          </w:tcPr>
          <w:p w:rsidR="001F1103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17.06.2016</w:t>
            </w:r>
          </w:p>
          <w:p w:rsidR="001F1103" w:rsidRDefault="001F1103" w:rsidP="00B669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 22.00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</w:tcPr>
          <w:p w:rsidR="001F1103" w:rsidRPr="005E731F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10" w:type="dxa"/>
          </w:tcPr>
          <w:p w:rsidR="001F1103" w:rsidRDefault="001F1103" w:rsidP="005E7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Привокзальный микрорайон </w:t>
            </w:r>
          </w:p>
          <w:p w:rsidR="001F1103" w:rsidRDefault="001F1103" w:rsidP="005E7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18</w:t>
            </w:r>
          </w:p>
        </w:tc>
        <w:tc>
          <w:tcPr>
            <w:tcW w:w="8800" w:type="dxa"/>
          </w:tcPr>
          <w:p w:rsidR="001F1103" w:rsidRDefault="001F1103" w:rsidP="005E73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 «Люблю тебя, мой град родной!»</w:t>
            </w:r>
          </w:p>
        </w:tc>
        <w:tc>
          <w:tcPr>
            <w:tcW w:w="1650" w:type="dxa"/>
          </w:tcPr>
          <w:p w:rsidR="001F1103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17.06.2016</w:t>
            </w:r>
          </w:p>
          <w:p w:rsidR="001F1103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– 13.00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</w:tcPr>
          <w:p w:rsidR="001F1103" w:rsidRPr="005E731F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10" w:type="dxa"/>
          </w:tcPr>
          <w:p w:rsidR="001F1103" w:rsidRDefault="001F1103" w:rsidP="005E7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Городского ДК </w:t>
            </w:r>
          </w:p>
        </w:tc>
        <w:tc>
          <w:tcPr>
            <w:tcW w:w="8800" w:type="dxa"/>
          </w:tcPr>
          <w:p w:rsidR="001F1103" w:rsidRDefault="001F1103" w:rsidP="005E73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Площадка Центра творчества и развития «Планета талантов»: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роботехника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концертная площадка, интерактивные площадки и мастер - классы</w:t>
            </w:r>
          </w:p>
        </w:tc>
        <w:tc>
          <w:tcPr>
            <w:tcW w:w="1650" w:type="dxa"/>
          </w:tcPr>
          <w:p w:rsidR="001F1103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17.06.2016</w:t>
            </w:r>
          </w:p>
          <w:p w:rsidR="001F1103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– 16.00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</w:tcPr>
          <w:p w:rsidR="001F1103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10" w:type="dxa"/>
          </w:tcPr>
          <w:p w:rsidR="001F1103" w:rsidRDefault="001F1103" w:rsidP="007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Городского ДК </w:t>
            </w:r>
          </w:p>
        </w:tc>
        <w:tc>
          <w:tcPr>
            <w:tcW w:w="8800" w:type="dxa"/>
          </w:tcPr>
          <w:p w:rsidR="001F1103" w:rsidRDefault="001F1103" w:rsidP="005E73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 экстрим – техники салона «Экстрим – центр»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чинск</w:t>
            </w:r>
          </w:p>
        </w:tc>
        <w:tc>
          <w:tcPr>
            <w:tcW w:w="1650" w:type="dxa"/>
          </w:tcPr>
          <w:p w:rsidR="001F1103" w:rsidRDefault="001F1103" w:rsidP="00E35A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17.06.2016</w:t>
            </w:r>
          </w:p>
          <w:p w:rsidR="001F1103" w:rsidRDefault="001F1103" w:rsidP="00E35A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– 18.00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</w:tcPr>
          <w:p w:rsidR="001F1103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10" w:type="dxa"/>
          </w:tcPr>
          <w:p w:rsidR="001F1103" w:rsidRDefault="001F1103" w:rsidP="004D0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Городского ДК </w:t>
            </w:r>
          </w:p>
        </w:tc>
        <w:tc>
          <w:tcPr>
            <w:tcW w:w="8800" w:type="dxa"/>
          </w:tcPr>
          <w:p w:rsidR="001F1103" w:rsidRDefault="001F1103" w:rsidP="005E73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воздушных змеев в </w:t>
            </w:r>
            <w:r w:rsidRPr="004F183B">
              <w:rPr>
                <w:rFonts w:ascii="Times New Roman" w:hAnsi="Times New Roman"/>
                <w:sz w:val="28"/>
                <w:szCs w:val="28"/>
              </w:rPr>
              <w:t xml:space="preserve">рамках  РУСАЛ </w:t>
            </w:r>
            <w:proofErr w:type="spellStart"/>
            <w:r w:rsidRPr="004F183B">
              <w:rPr>
                <w:rFonts w:ascii="Times New Roman" w:hAnsi="Times New Roman"/>
                <w:sz w:val="28"/>
                <w:szCs w:val="28"/>
              </w:rPr>
              <w:t>Фестив</w:t>
            </w:r>
            <w:proofErr w:type="gramStart"/>
            <w:r w:rsidRPr="004F183B">
              <w:rPr>
                <w:rFonts w:ascii="Times New Roman" w:hAnsi="Times New Roman"/>
                <w:sz w:val="28"/>
                <w:szCs w:val="28"/>
              </w:rPr>
              <w:t>AL</w:t>
            </w:r>
            <w:proofErr w:type="spellEnd"/>
            <w:proofErr w:type="gramEnd"/>
            <w:r w:rsidRPr="004F183B">
              <w:rPr>
                <w:rFonts w:ascii="Times New Roman" w:hAnsi="Times New Roman"/>
                <w:sz w:val="28"/>
                <w:szCs w:val="28"/>
              </w:rPr>
              <w:t xml:space="preserve"> «На зеленой волне»</w:t>
            </w:r>
          </w:p>
        </w:tc>
        <w:tc>
          <w:tcPr>
            <w:tcW w:w="1650" w:type="dxa"/>
          </w:tcPr>
          <w:p w:rsidR="001F1103" w:rsidRDefault="001F1103" w:rsidP="004D08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17.06.2016</w:t>
            </w:r>
          </w:p>
          <w:p w:rsidR="001F1103" w:rsidRDefault="001F1103" w:rsidP="004D08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– 18.00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</w:tcPr>
          <w:p w:rsidR="001F1103" w:rsidRPr="005E731F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10" w:type="dxa"/>
          </w:tcPr>
          <w:p w:rsidR="001F1103" w:rsidRDefault="001F1103" w:rsidP="00632A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Дворец культуры Б.зал</w:t>
            </w:r>
          </w:p>
        </w:tc>
        <w:tc>
          <w:tcPr>
            <w:tcW w:w="8800" w:type="dxa"/>
          </w:tcPr>
          <w:p w:rsidR="001F1103" w:rsidRDefault="001F1103" w:rsidP="00632A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Торжественная часть и  праздничный концерт «Это по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Ачински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!» </w:t>
            </w:r>
          </w:p>
          <w:p w:rsidR="001F1103" w:rsidRDefault="001F1103" w:rsidP="00632A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участием творческих коллективов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чинска </w:t>
            </w:r>
          </w:p>
        </w:tc>
        <w:tc>
          <w:tcPr>
            <w:tcW w:w="1650" w:type="dxa"/>
          </w:tcPr>
          <w:p w:rsidR="001F1103" w:rsidRDefault="001F1103" w:rsidP="00632A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17.06.2016 16.00 – 17.30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</w:tcPr>
          <w:p w:rsidR="001F1103" w:rsidRPr="005E731F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310" w:type="dxa"/>
          </w:tcPr>
          <w:p w:rsidR="001F1103" w:rsidRDefault="001F1103" w:rsidP="005F7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</w:p>
          <w:p w:rsidR="001F1103" w:rsidRDefault="001F1103" w:rsidP="005F7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ДК</w:t>
            </w:r>
          </w:p>
        </w:tc>
        <w:tc>
          <w:tcPr>
            <w:tcW w:w="8800" w:type="dxa"/>
          </w:tcPr>
          <w:p w:rsidR="001F1103" w:rsidRDefault="001F1103" w:rsidP="005F7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Праздничный концерт с участием творческих коллективов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чинска,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Западных территорий Красноярского края. </w:t>
            </w:r>
          </w:p>
          <w:p w:rsidR="001F1103" w:rsidRDefault="001F1103" w:rsidP="005F7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гр. «Заноза»,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Текила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г. Красноярск</w:t>
            </w:r>
          </w:p>
        </w:tc>
        <w:tc>
          <w:tcPr>
            <w:tcW w:w="1650" w:type="dxa"/>
          </w:tcPr>
          <w:p w:rsidR="001F1103" w:rsidRDefault="001F1103" w:rsidP="005F75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17.06.2016</w:t>
            </w:r>
          </w:p>
          <w:p w:rsidR="001F1103" w:rsidRDefault="001F1103" w:rsidP="005F75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17.00 – 22.00</w:t>
            </w:r>
          </w:p>
          <w:p w:rsidR="001F1103" w:rsidRDefault="001F1103" w:rsidP="00C637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22.00 – 23.00</w:t>
            </w:r>
          </w:p>
        </w:tc>
      </w:tr>
      <w:tr w:rsidR="004D0837" w:rsidRPr="00BB30BE" w:rsidTr="001F1103">
        <w:trPr>
          <w:trHeight w:val="194"/>
        </w:trPr>
        <w:tc>
          <w:tcPr>
            <w:tcW w:w="658" w:type="dxa"/>
          </w:tcPr>
          <w:p w:rsidR="004D0837" w:rsidRPr="005E731F" w:rsidRDefault="004D0837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5" w:type="dxa"/>
            <w:gridSpan w:val="4"/>
          </w:tcPr>
          <w:p w:rsidR="004D0837" w:rsidRPr="004120EF" w:rsidRDefault="004D0837" w:rsidP="0004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20EF">
              <w:rPr>
                <w:rFonts w:ascii="Times New Roman" w:hAnsi="Times New Roman"/>
                <w:b/>
                <w:sz w:val="28"/>
                <w:szCs w:val="28"/>
              </w:rPr>
              <w:t>18 июня 2016 года (суббота)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  <w:vMerge w:val="restart"/>
          </w:tcPr>
          <w:p w:rsidR="001F1103" w:rsidRPr="00BB30BE" w:rsidRDefault="001F110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10" w:type="dxa"/>
            <w:vMerge w:val="restart"/>
          </w:tcPr>
          <w:p w:rsidR="001F1103" w:rsidRPr="00BB30BE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Стадион «Олимп»</w:t>
            </w:r>
          </w:p>
        </w:tc>
        <w:tc>
          <w:tcPr>
            <w:tcW w:w="8800" w:type="dxa"/>
          </w:tcPr>
          <w:p w:rsidR="001F1103" w:rsidRPr="00BB30BE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Веселые старты для  детей </w:t>
            </w:r>
          </w:p>
        </w:tc>
        <w:tc>
          <w:tcPr>
            <w:tcW w:w="1650" w:type="dxa"/>
            <w:vMerge w:val="restart"/>
          </w:tcPr>
          <w:p w:rsidR="001F1103" w:rsidRPr="00BB30BE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18.06.2016</w:t>
            </w:r>
          </w:p>
          <w:p w:rsidR="001F1103" w:rsidRPr="00BB30BE" w:rsidRDefault="001F1103" w:rsidP="0004787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– 15.00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  <w:vMerge/>
          </w:tcPr>
          <w:p w:rsidR="001F1103" w:rsidRPr="00BB30BE" w:rsidRDefault="001F1103" w:rsidP="00352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0" w:type="dxa"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дартсу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  <w:vMerge/>
          </w:tcPr>
          <w:p w:rsidR="001F1103" w:rsidRPr="00BB30BE" w:rsidRDefault="001F1103" w:rsidP="0004787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  <w:vMerge/>
          </w:tcPr>
          <w:p w:rsidR="001F1103" w:rsidRPr="00BB30BE" w:rsidRDefault="001F110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0" w:type="dxa"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по футболу</w:t>
            </w:r>
          </w:p>
        </w:tc>
        <w:tc>
          <w:tcPr>
            <w:tcW w:w="1650" w:type="dxa"/>
            <w:vMerge/>
          </w:tcPr>
          <w:p w:rsidR="001F1103" w:rsidRPr="00BB30BE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  <w:vMerge/>
          </w:tcPr>
          <w:p w:rsidR="001F1103" w:rsidRDefault="001F110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0" w:type="dxa"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 и семейные эстафеты</w:t>
            </w:r>
          </w:p>
        </w:tc>
        <w:tc>
          <w:tcPr>
            <w:tcW w:w="1650" w:type="dxa"/>
            <w:vMerge/>
          </w:tcPr>
          <w:p w:rsidR="001F1103" w:rsidRPr="00BB30BE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</w:tcPr>
          <w:p w:rsidR="001F1103" w:rsidRDefault="001F110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2310" w:type="dxa"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Стадион «Нефтяник»</w:t>
            </w:r>
          </w:p>
        </w:tc>
        <w:tc>
          <w:tcPr>
            <w:tcW w:w="8800" w:type="dxa"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соревнования по волейболу</w:t>
            </w:r>
          </w:p>
        </w:tc>
        <w:tc>
          <w:tcPr>
            <w:tcW w:w="1650" w:type="dxa"/>
          </w:tcPr>
          <w:p w:rsidR="001F1103" w:rsidRPr="00BB30BE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18.06.2016 11.00-15.00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  <w:vMerge w:val="restart"/>
          </w:tcPr>
          <w:p w:rsidR="001F1103" w:rsidRPr="00BB30BE" w:rsidRDefault="001F1103" w:rsidP="00EC6D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10" w:type="dxa"/>
            <w:vMerge w:val="restart"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Победы</w:t>
            </w:r>
          </w:p>
        </w:tc>
        <w:tc>
          <w:tcPr>
            <w:tcW w:w="8800" w:type="dxa"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парка аттракционов  </w:t>
            </w:r>
          </w:p>
        </w:tc>
        <w:tc>
          <w:tcPr>
            <w:tcW w:w="1650" w:type="dxa"/>
            <w:vMerge w:val="restart"/>
          </w:tcPr>
          <w:p w:rsidR="001F1103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18.06.2016</w:t>
            </w:r>
          </w:p>
          <w:p w:rsidR="001F1103" w:rsidRPr="00BB30BE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 21.00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  <w:vMerge/>
          </w:tcPr>
          <w:p w:rsidR="001F1103" w:rsidRPr="00BB30BE" w:rsidRDefault="001F1103" w:rsidP="00EC6D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0" w:type="dxa"/>
          </w:tcPr>
          <w:p w:rsidR="001F1103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развлекательно – игровая площадка,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туристический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650" w:type="dxa"/>
            <w:vMerge/>
          </w:tcPr>
          <w:p w:rsidR="001F1103" w:rsidRPr="00BB30BE" w:rsidRDefault="001F110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</w:tcPr>
          <w:p w:rsidR="001F1103" w:rsidRPr="00BB30BE" w:rsidRDefault="001F110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10" w:type="dxa"/>
          </w:tcPr>
          <w:p w:rsidR="001F1103" w:rsidRDefault="001F1103" w:rsidP="00770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Троицкий</w:t>
            </w:r>
          </w:p>
        </w:tc>
        <w:tc>
          <w:tcPr>
            <w:tcW w:w="8800" w:type="dxa"/>
          </w:tcPr>
          <w:p w:rsidR="001F1103" w:rsidRDefault="001F1103" w:rsidP="00770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Флагманские программы «Беги за мной» и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парад», мастер – классы, массовые игры с детьми,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фотозоны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летний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КиноПарк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(просмотр  отечественных фильмов)</w:t>
            </w:r>
          </w:p>
        </w:tc>
        <w:tc>
          <w:tcPr>
            <w:tcW w:w="1650" w:type="dxa"/>
          </w:tcPr>
          <w:p w:rsidR="001F1103" w:rsidRDefault="001F1103" w:rsidP="007703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18.06.2016</w:t>
            </w:r>
          </w:p>
          <w:p w:rsidR="001F1103" w:rsidRDefault="001F1103" w:rsidP="007703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 – 22.30</w:t>
            </w:r>
          </w:p>
        </w:tc>
      </w:tr>
      <w:tr w:rsidR="001F1103" w:rsidRPr="00BB30BE" w:rsidTr="001F1103">
        <w:trPr>
          <w:gridAfter w:val="1"/>
          <w:wAfter w:w="15" w:type="dxa"/>
          <w:trHeight w:val="194"/>
        </w:trPr>
        <w:tc>
          <w:tcPr>
            <w:tcW w:w="658" w:type="dxa"/>
          </w:tcPr>
          <w:p w:rsidR="001F1103" w:rsidRDefault="001F110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10" w:type="dxa"/>
          </w:tcPr>
          <w:p w:rsidR="001F1103" w:rsidRDefault="001F1103" w:rsidP="00770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Сквер Летний </w:t>
            </w:r>
          </w:p>
          <w:p w:rsidR="001F1103" w:rsidRDefault="001F1103" w:rsidP="00770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он 6</w:t>
            </w:r>
          </w:p>
        </w:tc>
        <w:tc>
          <w:tcPr>
            <w:tcW w:w="8800" w:type="dxa"/>
          </w:tcPr>
          <w:p w:rsidR="001F1103" w:rsidRDefault="001F1103" w:rsidP="00770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650" w:type="dxa"/>
          </w:tcPr>
          <w:p w:rsidR="001F1103" w:rsidRDefault="001F1103" w:rsidP="007703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18.06.2016</w:t>
            </w:r>
          </w:p>
          <w:p w:rsidR="001F1103" w:rsidRDefault="001F1103" w:rsidP="007703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 – 22.00</w:t>
            </w:r>
          </w:p>
        </w:tc>
      </w:tr>
      <w:tr w:rsidR="004D0837" w:rsidRPr="00BB30BE" w:rsidTr="001F1103">
        <w:tc>
          <w:tcPr>
            <w:tcW w:w="658" w:type="dxa"/>
          </w:tcPr>
          <w:p w:rsidR="004D0837" w:rsidRPr="00BB30BE" w:rsidRDefault="004D0837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5" w:type="dxa"/>
            <w:gridSpan w:val="4"/>
          </w:tcPr>
          <w:p w:rsidR="004D0837" w:rsidRPr="00690041" w:rsidRDefault="004D0837" w:rsidP="00330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0041">
              <w:rPr>
                <w:rFonts w:ascii="Times New Roman" w:hAnsi="Times New Roman"/>
                <w:b/>
                <w:sz w:val="28"/>
                <w:szCs w:val="28"/>
              </w:rPr>
              <w:t>19 июня 2016 года (воскресенье)</w:t>
            </w:r>
          </w:p>
        </w:tc>
      </w:tr>
      <w:tr w:rsidR="001F1103" w:rsidRPr="00BB30BE" w:rsidTr="001F1103">
        <w:trPr>
          <w:gridAfter w:val="1"/>
          <w:wAfter w:w="15" w:type="dxa"/>
          <w:trHeight w:val="664"/>
        </w:trPr>
        <w:tc>
          <w:tcPr>
            <w:tcW w:w="658" w:type="dxa"/>
          </w:tcPr>
          <w:p w:rsidR="001F1103" w:rsidRPr="00BB30BE" w:rsidRDefault="001F110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10" w:type="dxa"/>
          </w:tcPr>
          <w:p w:rsidR="001F1103" w:rsidRDefault="001F1103" w:rsidP="006900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Победы</w:t>
            </w:r>
          </w:p>
        </w:tc>
        <w:tc>
          <w:tcPr>
            <w:tcW w:w="8800" w:type="dxa"/>
          </w:tcPr>
          <w:p w:rsidR="001F1103" w:rsidRDefault="001F1103" w:rsidP="006900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парка аттракционов</w:t>
            </w:r>
          </w:p>
        </w:tc>
        <w:tc>
          <w:tcPr>
            <w:tcW w:w="1650" w:type="dxa"/>
          </w:tcPr>
          <w:p w:rsidR="001F1103" w:rsidRDefault="001F1103" w:rsidP="00690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19.06.2016</w:t>
            </w:r>
          </w:p>
          <w:p w:rsidR="001F1103" w:rsidRDefault="001F1103" w:rsidP="00690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 22.00</w:t>
            </w:r>
          </w:p>
        </w:tc>
      </w:tr>
      <w:tr w:rsidR="001F1103" w:rsidRPr="00BB30BE" w:rsidTr="001F1103">
        <w:trPr>
          <w:gridAfter w:val="1"/>
          <w:wAfter w:w="15" w:type="dxa"/>
          <w:trHeight w:val="664"/>
        </w:trPr>
        <w:tc>
          <w:tcPr>
            <w:tcW w:w="658" w:type="dxa"/>
          </w:tcPr>
          <w:p w:rsidR="001F1103" w:rsidRDefault="001F110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10" w:type="dxa"/>
          </w:tcPr>
          <w:p w:rsidR="001F1103" w:rsidRDefault="001F1103" w:rsidP="006900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Ипподром</w:t>
            </w:r>
          </w:p>
        </w:tc>
        <w:tc>
          <w:tcPr>
            <w:tcW w:w="8800" w:type="dxa"/>
          </w:tcPr>
          <w:p w:rsidR="001F1103" w:rsidRDefault="001F1103" w:rsidP="006900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Конноспортивные соревнования</w:t>
            </w:r>
          </w:p>
        </w:tc>
        <w:tc>
          <w:tcPr>
            <w:tcW w:w="1650" w:type="dxa"/>
          </w:tcPr>
          <w:p w:rsidR="001F1103" w:rsidRDefault="001F1103" w:rsidP="00690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19.06.2016 </w:t>
            </w:r>
          </w:p>
          <w:p w:rsidR="001F1103" w:rsidRDefault="001F1103" w:rsidP="00690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– 15.00</w:t>
            </w:r>
          </w:p>
        </w:tc>
      </w:tr>
      <w:tr w:rsidR="001F1103" w:rsidRPr="00BB30BE" w:rsidTr="001F1103">
        <w:trPr>
          <w:gridAfter w:val="1"/>
          <w:wAfter w:w="15" w:type="dxa"/>
        </w:trPr>
        <w:tc>
          <w:tcPr>
            <w:tcW w:w="658" w:type="dxa"/>
          </w:tcPr>
          <w:p w:rsidR="001F1103" w:rsidRPr="00BB30BE" w:rsidRDefault="001F110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10" w:type="dxa"/>
          </w:tcPr>
          <w:p w:rsidR="001F1103" w:rsidRDefault="001F1103" w:rsidP="002F1E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Победы</w:t>
            </w:r>
          </w:p>
        </w:tc>
        <w:tc>
          <w:tcPr>
            <w:tcW w:w="8800" w:type="dxa"/>
          </w:tcPr>
          <w:p w:rsidR="001F1103" w:rsidRPr="00BB30BE" w:rsidRDefault="001F110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Ретро – площадка «В городском саду играет духовой  оркестр»</w:t>
            </w:r>
          </w:p>
        </w:tc>
        <w:tc>
          <w:tcPr>
            <w:tcW w:w="1650" w:type="dxa"/>
          </w:tcPr>
          <w:p w:rsidR="001F1103" w:rsidRDefault="001F1103" w:rsidP="00047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19.06.2016 </w:t>
            </w:r>
          </w:p>
          <w:p w:rsidR="001F1103" w:rsidRPr="00BB30BE" w:rsidRDefault="001F1103" w:rsidP="00047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15.00 -18.00</w:t>
            </w:r>
          </w:p>
        </w:tc>
      </w:tr>
    </w:tbl>
    <w:p w:rsidR="00FF0CB2" w:rsidRDefault="00FF0CB2" w:rsidP="00062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3A7C" w:rsidRDefault="00553A7C" w:rsidP="00062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3A7C" w:rsidRDefault="00553A7C" w:rsidP="001F1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67E" w:rsidRDefault="00E0667E" w:rsidP="00062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2FC3" w:rsidRDefault="00062FC3" w:rsidP="00062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r w:rsidR="005F5395" w:rsidRPr="00BB30BE">
        <w:rPr>
          <w:rFonts w:ascii="Times New Roman" w:hAnsi="Times New Roman"/>
          <w:sz w:val="28"/>
          <w:szCs w:val="28"/>
        </w:rPr>
        <w:t xml:space="preserve">культуры  </w:t>
      </w:r>
      <w:r w:rsidR="00501CB8" w:rsidRPr="00BB30BE">
        <w:rPr>
          <w:rFonts w:ascii="Times New Roman" w:hAnsi="Times New Roman"/>
          <w:sz w:val="28"/>
          <w:szCs w:val="28"/>
        </w:rPr>
        <w:t xml:space="preserve"> </w:t>
      </w:r>
    </w:p>
    <w:p w:rsidR="005F5395" w:rsidRDefault="005F5395" w:rsidP="00062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30BE">
        <w:rPr>
          <w:rFonts w:ascii="Times New Roman" w:hAnsi="Times New Roman"/>
          <w:sz w:val="28"/>
          <w:szCs w:val="28"/>
        </w:rPr>
        <w:t xml:space="preserve">Администрации </w:t>
      </w:r>
      <w:r w:rsidR="001B3E77" w:rsidRPr="00BB30BE">
        <w:rPr>
          <w:rFonts w:ascii="Times New Roman" w:hAnsi="Times New Roman"/>
          <w:sz w:val="28"/>
          <w:szCs w:val="28"/>
        </w:rPr>
        <w:t xml:space="preserve"> </w:t>
      </w:r>
      <w:r w:rsidR="00062FC3">
        <w:rPr>
          <w:rFonts w:ascii="Times New Roman" w:hAnsi="Times New Roman"/>
          <w:sz w:val="28"/>
          <w:szCs w:val="28"/>
        </w:rPr>
        <w:t xml:space="preserve">города Ачинска                                                                                      </w:t>
      </w:r>
      <w:r w:rsidR="00553A7C">
        <w:rPr>
          <w:rFonts w:ascii="Times New Roman" w:hAnsi="Times New Roman"/>
          <w:sz w:val="28"/>
          <w:szCs w:val="28"/>
        </w:rPr>
        <w:t xml:space="preserve">                          </w:t>
      </w:r>
      <w:r w:rsidR="00062FC3">
        <w:rPr>
          <w:rFonts w:ascii="Times New Roman" w:hAnsi="Times New Roman"/>
          <w:sz w:val="28"/>
          <w:szCs w:val="28"/>
        </w:rPr>
        <w:t xml:space="preserve">    </w:t>
      </w:r>
      <w:r w:rsidRPr="00BB30BE">
        <w:rPr>
          <w:rFonts w:ascii="Times New Roman" w:hAnsi="Times New Roman"/>
          <w:sz w:val="28"/>
          <w:szCs w:val="28"/>
        </w:rPr>
        <w:t xml:space="preserve">  Т.С. Случанко</w:t>
      </w:r>
    </w:p>
    <w:p w:rsidR="00F94612" w:rsidRDefault="00F94612" w:rsidP="00062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4612" w:rsidRDefault="00F94612" w:rsidP="00062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4612" w:rsidRDefault="00F94612" w:rsidP="005621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94612" w:rsidSect="00544A52">
      <w:pgSz w:w="16838" w:h="11906" w:orient="landscape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73D6"/>
    <w:rsid w:val="0000063F"/>
    <w:rsid w:val="00001BC0"/>
    <w:rsid w:val="00003729"/>
    <w:rsid w:val="00012DCA"/>
    <w:rsid w:val="00020E78"/>
    <w:rsid w:val="000210A5"/>
    <w:rsid w:val="00022D36"/>
    <w:rsid w:val="000245C4"/>
    <w:rsid w:val="0002539B"/>
    <w:rsid w:val="00042F81"/>
    <w:rsid w:val="00047877"/>
    <w:rsid w:val="00051CFA"/>
    <w:rsid w:val="0005587D"/>
    <w:rsid w:val="00062FC3"/>
    <w:rsid w:val="000668D9"/>
    <w:rsid w:val="000732CA"/>
    <w:rsid w:val="000741AA"/>
    <w:rsid w:val="00082253"/>
    <w:rsid w:val="000857A5"/>
    <w:rsid w:val="000920FC"/>
    <w:rsid w:val="000A0A02"/>
    <w:rsid w:val="000A58A1"/>
    <w:rsid w:val="000B09C0"/>
    <w:rsid w:val="000B2644"/>
    <w:rsid w:val="000B3C21"/>
    <w:rsid w:val="000B7A0A"/>
    <w:rsid w:val="000D200E"/>
    <w:rsid w:val="000D39C3"/>
    <w:rsid w:val="000D485B"/>
    <w:rsid w:val="000D6964"/>
    <w:rsid w:val="000E1B36"/>
    <w:rsid w:val="000F22B3"/>
    <w:rsid w:val="000F372B"/>
    <w:rsid w:val="000F3A3C"/>
    <w:rsid w:val="000F43B5"/>
    <w:rsid w:val="000F43D7"/>
    <w:rsid w:val="000F6C42"/>
    <w:rsid w:val="00102F23"/>
    <w:rsid w:val="00111C2B"/>
    <w:rsid w:val="00116836"/>
    <w:rsid w:val="00120F34"/>
    <w:rsid w:val="0012319B"/>
    <w:rsid w:val="00124519"/>
    <w:rsid w:val="00126B4F"/>
    <w:rsid w:val="001401DC"/>
    <w:rsid w:val="001455B7"/>
    <w:rsid w:val="00156C14"/>
    <w:rsid w:val="001572E5"/>
    <w:rsid w:val="001663AF"/>
    <w:rsid w:val="001673C9"/>
    <w:rsid w:val="00175A31"/>
    <w:rsid w:val="001875D0"/>
    <w:rsid w:val="00187A86"/>
    <w:rsid w:val="00187E22"/>
    <w:rsid w:val="00193453"/>
    <w:rsid w:val="00194813"/>
    <w:rsid w:val="0019611E"/>
    <w:rsid w:val="00196E8B"/>
    <w:rsid w:val="001A53CD"/>
    <w:rsid w:val="001B17CB"/>
    <w:rsid w:val="001B27CF"/>
    <w:rsid w:val="001B3E77"/>
    <w:rsid w:val="001C0AC6"/>
    <w:rsid w:val="001C23B2"/>
    <w:rsid w:val="001C7049"/>
    <w:rsid w:val="001D0A34"/>
    <w:rsid w:val="001D1865"/>
    <w:rsid w:val="001D3D55"/>
    <w:rsid w:val="001D6484"/>
    <w:rsid w:val="001E343F"/>
    <w:rsid w:val="001E4A20"/>
    <w:rsid w:val="001E7CDB"/>
    <w:rsid w:val="001F1103"/>
    <w:rsid w:val="001F688F"/>
    <w:rsid w:val="00210C32"/>
    <w:rsid w:val="00222A72"/>
    <w:rsid w:val="00226880"/>
    <w:rsid w:val="00233AB6"/>
    <w:rsid w:val="00242427"/>
    <w:rsid w:val="00250D0F"/>
    <w:rsid w:val="00251D3B"/>
    <w:rsid w:val="00261C4D"/>
    <w:rsid w:val="0026281C"/>
    <w:rsid w:val="00266426"/>
    <w:rsid w:val="00270B2A"/>
    <w:rsid w:val="00272853"/>
    <w:rsid w:val="00272CC2"/>
    <w:rsid w:val="002744D5"/>
    <w:rsid w:val="00277840"/>
    <w:rsid w:val="002955B9"/>
    <w:rsid w:val="002A02A9"/>
    <w:rsid w:val="002B552B"/>
    <w:rsid w:val="002B5FF0"/>
    <w:rsid w:val="002B77B1"/>
    <w:rsid w:val="002C6974"/>
    <w:rsid w:val="002C71C6"/>
    <w:rsid w:val="002D0774"/>
    <w:rsid w:val="002D3AAF"/>
    <w:rsid w:val="002D42AF"/>
    <w:rsid w:val="002F1EAF"/>
    <w:rsid w:val="002F2F5A"/>
    <w:rsid w:val="002F36E6"/>
    <w:rsid w:val="002F6846"/>
    <w:rsid w:val="0030427A"/>
    <w:rsid w:val="003301E0"/>
    <w:rsid w:val="00337273"/>
    <w:rsid w:val="00341A9E"/>
    <w:rsid w:val="00351F26"/>
    <w:rsid w:val="00352113"/>
    <w:rsid w:val="0036113B"/>
    <w:rsid w:val="003720A4"/>
    <w:rsid w:val="0037296F"/>
    <w:rsid w:val="00373795"/>
    <w:rsid w:val="00375005"/>
    <w:rsid w:val="003760AE"/>
    <w:rsid w:val="00376E6E"/>
    <w:rsid w:val="003864D8"/>
    <w:rsid w:val="00391952"/>
    <w:rsid w:val="00392608"/>
    <w:rsid w:val="003962E3"/>
    <w:rsid w:val="00396E18"/>
    <w:rsid w:val="003A48D8"/>
    <w:rsid w:val="003A4E37"/>
    <w:rsid w:val="003A5BFB"/>
    <w:rsid w:val="003B4431"/>
    <w:rsid w:val="003B5710"/>
    <w:rsid w:val="003B57AC"/>
    <w:rsid w:val="003B64A0"/>
    <w:rsid w:val="003B79BC"/>
    <w:rsid w:val="003B7CA6"/>
    <w:rsid w:val="003B7E0D"/>
    <w:rsid w:val="003C238B"/>
    <w:rsid w:val="003C6338"/>
    <w:rsid w:val="003D166F"/>
    <w:rsid w:val="003D6EA3"/>
    <w:rsid w:val="003D7275"/>
    <w:rsid w:val="003E0ABE"/>
    <w:rsid w:val="003E2376"/>
    <w:rsid w:val="003E500B"/>
    <w:rsid w:val="00400870"/>
    <w:rsid w:val="004013D8"/>
    <w:rsid w:val="004024BB"/>
    <w:rsid w:val="004061B1"/>
    <w:rsid w:val="00406AA2"/>
    <w:rsid w:val="004120EF"/>
    <w:rsid w:val="004206F0"/>
    <w:rsid w:val="0042546F"/>
    <w:rsid w:val="00434C40"/>
    <w:rsid w:val="00440126"/>
    <w:rsid w:val="00446972"/>
    <w:rsid w:val="00453D36"/>
    <w:rsid w:val="00457E72"/>
    <w:rsid w:val="00462C8E"/>
    <w:rsid w:val="0046394B"/>
    <w:rsid w:val="0047378B"/>
    <w:rsid w:val="00484EDA"/>
    <w:rsid w:val="00485B60"/>
    <w:rsid w:val="00486B61"/>
    <w:rsid w:val="004871F6"/>
    <w:rsid w:val="00491594"/>
    <w:rsid w:val="004926A2"/>
    <w:rsid w:val="004A21AC"/>
    <w:rsid w:val="004A2231"/>
    <w:rsid w:val="004C07B1"/>
    <w:rsid w:val="004C1053"/>
    <w:rsid w:val="004C2C80"/>
    <w:rsid w:val="004D039C"/>
    <w:rsid w:val="004D0837"/>
    <w:rsid w:val="004D3D16"/>
    <w:rsid w:val="004D6A4D"/>
    <w:rsid w:val="004E11B6"/>
    <w:rsid w:val="004F076B"/>
    <w:rsid w:val="004F0DB8"/>
    <w:rsid w:val="004F183B"/>
    <w:rsid w:val="004F5BBC"/>
    <w:rsid w:val="004F734B"/>
    <w:rsid w:val="00501CB8"/>
    <w:rsid w:val="00515814"/>
    <w:rsid w:val="0052263A"/>
    <w:rsid w:val="00536459"/>
    <w:rsid w:val="00537240"/>
    <w:rsid w:val="00541C23"/>
    <w:rsid w:val="00544A52"/>
    <w:rsid w:val="005473D6"/>
    <w:rsid w:val="00553A7C"/>
    <w:rsid w:val="005547A6"/>
    <w:rsid w:val="00561242"/>
    <w:rsid w:val="00562123"/>
    <w:rsid w:val="0057239E"/>
    <w:rsid w:val="005735B6"/>
    <w:rsid w:val="00585C77"/>
    <w:rsid w:val="00590F90"/>
    <w:rsid w:val="00592BB7"/>
    <w:rsid w:val="005A1ED2"/>
    <w:rsid w:val="005A2FD6"/>
    <w:rsid w:val="005A3C09"/>
    <w:rsid w:val="005B21ED"/>
    <w:rsid w:val="005D08E6"/>
    <w:rsid w:val="005D2018"/>
    <w:rsid w:val="005D376F"/>
    <w:rsid w:val="005D5A8A"/>
    <w:rsid w:val="005E32A5"/>
    <w:rsid w:val="005E731F"/>
    <w:rsid w:val="005E735C"/>
    <w:rsid w:val="005E7D85"/>
    <w:rsid w:val="005F5395"/>
    <w:rsid w:val="005F6BD5"/>
    <w:rsid w:val="005F75AE"/>
    <w:rsid w:val="006007FB"/>
    <w:rsid w:val="006018D3"/>
    <w:rsid w:val="00605E9E"/>
    <w:rsid w:val="00607C5F"/>
    <w:rsid w:val="006146D8"/>
    <w:rsid w:val="00630C38"/>
    <w:rsid w:val="00632A85"/>
    <w:rsid w:val="0063384E"/>
    <w:rsid w:val="006348F8"/>
    <w:rsid w:val="00636655"/>
    <w:rsid w:val="006422E1"/>
    <w:rsid w:val="00646454"/>
    <w:rsid w:val="00650F5E"/>
    <w:rsid w:val="00651F09"/>
    <w:rsid w:val="00653D23"/>
    <w:rsid w:val="0065425A"/>
    <w:rsid w:val="00656F7F"/>
    <w:rsid w:val="00657556"/>
    <w:rsid w:val="00660D88"/>
    <w:rsid w:val="00665165"/>
    <w:rsid w:val="00665572"/>
    <w:rsid w:val="00667D30"/>
    <w:rsid w:val="00671CE9"/>
    <w:rsid w:val="00674E4B"/>
    <w:rsid w:val="00686F5F"/>
    <w:rsid w:val="00690041"/>
    <w:rsid w:val="00690BD6"/>
    <w:rsid w:val="00692AE7"/>
    <w:rsid w:val="006A05B0"/>
    <w:rsid w:val="006A0B56"/>
    <w:rsid w:val="006A1A8D"/>
    <w:rsid w:val="006A4CFB"/>
    <w:rsid w:val="006B139B"/>
    <w:rsid w:val="006B172E"/>
    <w:rsid w:val="006C1C94"/>
    <w:rsid w:val="006C1EE3"/>
    <w:rsid w:val="006C42B6"/>
    <w:rsid w:val="006C47F8"/>
    <w:rsid w:val="006C66CD"/>
    <w:rsid w:val="006C7E17"/>
    <w:rsid w:val="006D693B"/>
    <w:rsid w:val="006D6F4F"/>
    <w:rsid w:val="006E3924"/>
    <w:rsid w:val="006E4390"/>
    <w:rsid w:val="006E606B"/>
    <w:rsid w:val="006F35A8"/>
    <w:rsid w:val="006F41BF"/>
    <w:rsid w:val="007004BF"/>
    <w:rsid w:val="00702D03"/>
    <w:rsid w:val="00707355"/>
    <w:rsid w:val="00716ECA"/>
    <w:rsid w:val="00726442"/>
    <w:rsid w:val="00726FB1"/>
    <w:rsid w:val="007301AC"/>
    <w:rsid w:val="00730734"/>
    <w:rsid w:val="007310AB"/>
    <w:rsid w:val="007343B2"/>
    <w:rsid w:val="007344A2"/>
    <w:rsid w:val="0074597F"/>
    <w:rsid w:val="00750444"/>
    <w:rsid w:val="007570D4"/>
    <w:rsid w:val="0076022D"/>
    <w:rsid w:val="007614EE"/>
    <w:rsid w:val="007629D0"/>
    <w:rsid w:val="0076339C"/>
    <w:rsid w:val="00770360"/>
    <w:rsid w:val="0077086B"/>
    <w:rsid w:val="00781130"/>
    <w:rsid w:val="007900A7"/>
    <w:rsid w:val="007B37F0"/>
    <w:rsid w:val="007B5C94"/>
    <w:rsid w:val="007C2A82"/>
    <w:rsid w:val="007C2D1D"/>
    <w:rsid w:val="007C4260"/>
    <w:rsid w:val="007D0343"/>
    <w:rsid w:val="007D1BAB"/>
    <w:rsid w:val="007E386E"/>
    <w:rsid w:val="007E5242"/>
    <w:rsid w:val="007F4BD9"/>
    <w:rsid w:val="00805648"/>
    <w:rsid w:val="00811DC2"/>
    <w:rsid w:val="0081576C"/>
    <w:rsid w:val="008262D1"/>
    <w:rsid w:val="00827EBD"/>
    <w:rsid w:val="00832F23"/>
    <w:rsid w:val="00834C62"/>
    <w:rsid w:val="0084463C"/>
    <w:rsid w:val="00844DC6"/>
    <w:rsid w:val="00847A6A"/>
    <w:rsid w:val="00851F86"/>
    <w:rsid w:val="0085219E"/>
    <w:rsid w:val="00857411"/>
    <w:rsid w:val="0086179E"/>
    <w:rsid w:val="008636B3"/>
    <w:rsid w:val="008658E9"/>
    <w:rsid w:val="008670A8"/>
    <w:rsid w:val="0087234B"/>
    <w:rsid w:val="008760B6"/>
    <w:rsid w:val="008A1294"/>
    <w:rsid w:val="008A1312"/>
    <w:rsid w:val="008A226B"/>
    <w:rsid w:val="008A2FC6"/>
    <w:rsid w:val="008A5CDB"/>
    <w:rsid w:val="008B6362"/>
    <w:rsid w:val="008C068F"/>
    <w:rsid w:val="008C3F0A"/>
    <w:rsid w:val="008C48F4"/>
    <w:rsid w:val="008C58D4"/>
    <w:rsid w:val="008D1618"/>
    <w:rsid w:val="008E0E13"/>
    <w:rsid w:val="008E2088"/>
    <w:rsid w:val="008E22E4"/>
    <w:rsid w:val="008E321B"/>
    <w:rsid w:val="008E7393"/>
    <w:rsid w:val="008F0E23"/>
    <w:rsid w:val="008F29EC"/>
    <w:rsid w:val="009025EB"/>
    <w:rsid w:val="00902DDE"/>
    <w:rsid w:val="00910712"/>
    <w:rsid w:val="00910B4F"/>
    <w:rsid w:val="00912F14"/>
    <w:rsid w:val="00920AB3"/>
    <w:rsid w:val="009235E3"/>
    <w:rsid w:val="0092455F"/>
    <w:rsid w:val="009256DC"/>
    <w:rsid w:val="00930105"/>
    <w:rsid w:val="00932431"/>
    <w:rsid w:val="009346E3"/>
    <w:rsid w:val="009347B1"/>
    <w:rsid w:val="00942841"/>
    <w:rsid w:val="009462D3"/>
    <w:rsid w:val="009723D6"/>
    <w:rsid w:val="0097571C"/>
    <w:rsid w:val="009809F2"/>
    <w:rsid w:val="009819F7"/>
    <w:rsid w:val="00997E15"/>
    <w:rsid w:val="009B246E"/>
    <w:rsid w:val="009B6639"/>
    <w:rsid w:val="009C5070"/>
    <w:rsid w:val="009D1A25"/>
    <w:rsid w:val="009D35EB"/>
    <w:rsid w:val="009E2A5F"/>
    <w:rsid w:val="009E7090"/>
    <w:rsid w:val="009F07C9"/>
    <w:rsid w:val="009F24F5"/>
    <w:rsid w:val="009F663B"/>
    <w:rsid w:val="009F6F79"/>
    <w:rsid w:val="009F7887"/>
    <w:rsid w:val="009F7B68"/>
    <w:rsid w:val="00A03CC9"/>
    <w:rsid w:val="00A126E3"/>
    <w:rsid w:val="00A13B9A"/>
    <w:rsid w:val="00A142DC"/>
    <w:rsid w:val="00A227A0"/>
    <w:rsid w:val="00A22FCE"/>
    <w:rsid w:val="00A27CA4"/>
    <w:rsid w:val="00A30911"/>
    <w:rsid w:val="00A42687"/>
    <w:rsid w:val="00A54BE9"/>
    <w:rsid w:val="00A566BF"/>
    <w:rsid w:val="00A739EC"/>
    <w:rsid w:val="00A745BD"/>
    <w:rsid w:val="00A752D4"/>
    <w:rsid w:val="00A862B9"/>
    <w:rsid w:val="00A94DCE"/>
    <w:rsid w:val="00AA02D1"/>
    <w:rsid w:val="00AA48B0"/>
    <w:rsid w:val="00AA75A7"/>
    <w:rsid w:val="00AB4DDC"/>
    <w:rsid w:val="00AB7153"/>
    <w:rsid w:val="00AD5547"/>
    <w:rsid w:val="00AD6B23"/>
    <w:rsid w:val="00AE0476"/>
    <w:rsid w:val="00AE6EE5"/>
    <w:rsid w:val="00AE77E7"/>
    <w:rsid w:val="00AF1AFD"/>
    <w:rsid w:val="00B0231F"/>
    <w:rsid w:val="00B10FBB"/>
    <w:rsid w:val="00B14E26"/>
    <w:rsid w:val="00B15CD3"/>
    <w:rsid w:val="00B17A52"/>
    <w:rsid w:val="00B20B52"/>
    <w:rsid w:val="00B3063B"/>
    <w:rsid w:val="00B375F6"/>
    <w:rsid w:val="00B37E30"/>
    <w:rsid w:val="00B47426"/>
    <w:rsid w:val="00B5240B"/>
    <w:rsid w:val="00B53A9A"/>
    <w:rsid w:val="00B55DCE"/>
    <w:rsid w:val="00B62594"/>
    <w:rsid w:val="00B63E80"/>
    <w:rsid w:val="00B643F8"/>
    <w:rsid w:val="00B6693E"/>
    <w:rsid w:val="00B735A5"/>
    <w:rsid w:val="00B803ED"/>
    <w:rsid w:val="00B81C77"/>
    <w:rsid w:val="00B82237"/>
    <w:rsid w:val="00B85D97"/>
    <w:rsid w:val="00B8609D"/>
    <w:rsid w:val="00B877D5"/>
    <w:rsid w:val="00B911A3"/>
    <w:rsid w:val="00BA11FD"/>
    <w:rsid w:val="00BB124A"/>
    <w:rsid w:val="00BB30BE"/>
    <w:rsid w:val="00BB4B15"/>
    <w:rsid w:val="00BD4FE4"/>
    <w:rsid w:val="00BD6ACD"/>
    <w:rsid w:val="00BE3C3A"/>
    <w:rsid w:val="00BE4ED5"/>
    <w:rsid w:val="00BE5ABA"/>
    <w:rsid w:val="00BE789C"/>
    <w:rsid w:val="00C0094F"/>
    <w:rsid w:val="00C07A3A"/>
    <w:rsid w:val="00C14E0A"/>
    <w:rsid w:val="00C16C84"/>
    <w:rsid w:val="00C21DE4"/>
    <w:rsid w:val="00C22949"/>
    <w:rsid w:val="00C25BEF"/>
    <w:rsid w:val="00C33E1E"/>
    <w:rsid w:val="00C36965"/>
    <w:rsid w:val="00C40D51"/>
    <w:rsid w:val="00C439B1"/>
    <w:rsid w:val="00C43DD3"/>
    <w:rsid w:val="00C466FC"/>
    <w:rsid w:val="00C46AA4"/>
    <w:rsid w:val="00C50946"/>
    <w:rsid w:val="00C50EBD"/>
    <w:rsid w:val="00C52384"/>
    <w:rsid w:val="00C6378C"/>
    <w:rsid w:val="00C71EBD"/>
    <w:rsid w:val="00C73E40"/>
    <w:rsid w:val="00C80FEF"/>
    <w:rsid w:val="00C81EB7"/>
    <w:rsid w:val="00C837D6"/>
    <w:rsid w:val="00C95E91"/>
    <w:rsid w:val="00CA2289"/>
    <w:rsid w:val="00CA4CE2"/>
    <w:rsid w:val="00CA6EAD"/>
    <w:rsid w:val="00CB1A04"/>
    <w:rsid w:val="00CB58D9"/>
    <w:rsid w:val="00CC563D"/>
    <w:rsid w:val="00CC6186"/>
    <w:rsid w:val="00CC692D"/>
    <w:rsid w:val="00CD01E6"/>
    <w:rsid w:val="00CD6B91"/>
    <w:rsid w:val="00CE0240"/>
    <w:rsid w:val="00CE08EB"/>
    <w:rsid w:val="00CE31B9"/>
    <w:rsid w:val="00CE652C"/>
    <w:rsid w:val="00CF5356"/>
    <w:rsid w:val="00CF5721"/>
    <w:rsid w:val="00CF587B"/>
    <w:rsid w:val="00D00216"/>
    <w:rsid w:val="00D01D7C"/>
    <w:rsid w:val="00D03B36"/>
    <w:rsid w:val="00D10D44"/>
    <w:rsid w:val="00D12A9D"/>
    <w:rsid w:val="00D15EB2"/>
    <w:rsid w:val="00D215CE"/>
    <w:rsid w:val="00D21E18"/>
    <w:rsid w:val="00D24CEB"/>
    <w:rsid w:val="00D275E0"/>
    <w:rsid w:val="00D31B84"/>
    <w:rsid w:val="00D32932"/>
    <w:rsid w:val="00D33620"/>
    <w:rsid w:val="00D3523B"/>
    <w:rsid w:val="00D41197"/>
    <w:rsid w:val="00D41624"/>
    <w:rsid w:val="00D570F8"/>
    <w:rsid w:val="00D607D6"/>
    <w:rsid w:val="00D65E5C"/>
    <w:rsid w:val="00D67F40"/>
    <w:rsid w:val="00D74A29"/>
    <w:rsid w:val="00D77990"/>
    <w:rsid w:val="00D8014D"/>
    <w:rsid w:val="00D8066E"/>
    <w:rsid w:val="00D82177"/>
    <w:rsid w:val="00D8427D"/>
    <w:rsid w:val="00D96562"/>
    <w:rsid w:val="00DA2B67"/>
    <w:rsid w:val="00DA55B9"/>
    <w:rsid w:val="00DA5A2B"/>
    <w:rsid w:val="00DA7D91"/>
    <w:rsid w:val="00DB0825"/>
    <w:rsid w:val="00DB0B4A"/>
    <w:rsid w:val="00DB2998"/>
    <w:rsid w:val="00DD0CB3"/>
    <w:rsid w:val="00DD120F"/>
    <w:rsid w:val="00DD160F"/>
    <w:rsid w:val="00DD4CA4"/>
    <w:rsid w:val="00DE075B"/>
    <w:rsid w:val="00DE13AA"/>
    <w:rsid w:val="00DE7C96"/>
    <w:rsid w:val="00DF77C3"/>
    <w:rsid w:val="00E0667E"/>
    <w:rsid w:val="00E1012F"/>
    <w:rsid w:val="00E10CCF"/>
    <w:rsid w:val="00E129E1"/>
    <w:rsid w:val="00E12D3C"/>
    <w:rsid w:val="00E16FC3"/>
    <w:rsid w:val="00E26B15"/>
    <w:rsid w:val="00E27DA9"/>
    <w:rsid w:val="00E334F5"/>
    <w:rsid w:val="00E35A94"/>
    <w:rsid w:val="00E36D10"/>
    <w:rsid w:val="00E44056"/>
    <w:rsid w:val="00E46870"/>
    <w:rsid w:val="00E5562C"/>
    <w:rsid w:val="00E5691E"/>
    <w:rsid w:val="00E70036"/>
    <w:rsid w:val="00E81708"/>
    <w:rsid w:val="00E82DBC"/>
    <w:rsid w:val="00E82DF7"/>
    <w:rsid w:val="00E906E0"/>
    <w:rsid w:val="00E97660"/>
    <w:rsid w:val="00EA3799"/>
    <w:rsid w:val="00EA52B5"/>
    <w:rsid w:val="00EB10ED"/>
    <w:rsid w:val="00EB223F"/>
    <w:rsid w:val="00EB6566"/>
    <w:rsid w:val="00EB6EFD"/>
    <w:rsid w:val="00EC0A32"/>
    <w:rsid w:val="00EC24A2"/>
    <w:rsid w:val="00EC6D6D"/>
    <w:rsid w:val="00EE5ADD"/>
    <w:rsid w:val="00F008B7"/>
    <w:rsid w:val="00F03737"/>
    <w:rsid w:val="00F14A56"/>
    <w:rsid w:val="00F222C5"/>
    <w:rsid w:val="00F321D3"/>
    <w:rsid w:val="00F334E8"/>
    <w:rsid w:val="00F3358E"/>
    <w:rsid w:val="00F4166D"/>
    <w:rsid w:val="00F43D26"/>
    <w:rsid w:val="00F44B77"/>
    <w:rsid w:val="00F531EB"/>
    <w:rsid w:val="00F547BD"/>
    <w:rsid w:val="00F5502D"/>
    <w:rsid w:val="00F5594C"/>
    <w:rsid w:val="00F62EAC"/>
    <w:rsid w:val="00F63EC3"/>
    <w:rsid w:val="00F64C40"/>
    <w:rsid w:val="00F653CC"/>
    <w:rsid w:val="00F675ED"/>
    <w:rsid w:val="00F7382C"/>
    <w:rsid w:val="00F7434E"/>
    <w:rsid w:val="00F747D6"/>
    <w:rsid w:val="00F811B6"/>
    <w:rsid w:val="00F8314D"/>
    <w:rsid w:val="00F94612"/>
    <w:rsid w:val="00F97EFC"/>
    <w:rsid w:val="00FB094F"/>
    <w:rsid w:val="00FB1F28"/>
    <w:rsid w:val="00FB47B3"/>
    <w:rsid w:val="00FD1513"/>
    <w:rsid w:val="00FD19AA"/>
    <w:rsid w:val="00FD4271"/>
    <w:rsid w:val="00FF0796"/>
    <w:rsid w:val="00FF0CB2"/>
    <w:rsid w:val="00FF41C3"/>
    <w:rsid w:val="00FF5FDE"/>
    <w:rsid w:val="00FF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3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84463C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apple-converted-space">
    <w:name w:val="apple-converted-space"/>
    <w:basedOn w:val="a0"/>
    <w:rsid w:val="00E1012F"/>
    <w:rPr>
      <w:rFonts w:cs="Times New Roman"/>
    </w:rPr>
  </w:style>
  <w:style w:type="paragraph" w:styleId="a4">
    <w:name w:val="No Spacing"/>
    <w:qFormat/>
    <w:rsid w:val="00E1012F"/>
    <w:rPr>
      <w:sz w:val="22"/>
      <w:szCs w:val="22"/>
    </w:rPr>
  </w:style>
  <w:style w:type="paragraph" w:customStyle="1" w:styleId="western">
    <w:name w:val="western"/>
    <w:basedOn w:val="a"/>
    <w:rsid w:val="00910B4F"/>
    <w:pPr>
      <w:spacing w:before="100" w:beforeAutospacing="1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styleId="a5">
    <w:name w:val="Balloon Text"/>
    <w:basedOn w:val="a"/>
    <w:semiHidden/>
    <w:rsid w:val="00EA5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МБУК «АГЦБС»</vt:lpstr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МБУК «АГЦБС»</dc:title>
  <dc:creator>МО</dc:creator>
  <cp:lastModifiedBy>наталья</cp:lastModifiedBy>
  <cp:revision>2</cp:revision>
  <cp:lastPrinted>2016-06-06T10:00:00Z</cp:lastPrinted>
  <dcterms:created xsi:type="dcterms:W3CDTF">2016-06-07T02:18:00Z</dcterms:created>
  <dcterms:modified xsi:type="dcterms:W3CDTF">2016-06-07T02:18:00Z</dcterms:modified>
</cp:coreProperties>
</file>